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7CC2242" w:rsidR="001E4193" w:rsidRPr="00FF4A99" w:rsidRDefault="00DD1F4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Tıbbi Sekreterlik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D4B1711" w:rsidR="001E4193" w:rsidRPr="00FF4A99" w:rsidRDefault="00DD1F4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4F87D8A7" w:rsidR="001E4193" w:rsidRPr="00FF4A99" w:rsidRDefault="00DD1F4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98F6DA4" w:rsidR="001E4193" w:rsidRPr="00FF4A99" w:rsidRDefault="00DD1F4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7E6DEBE4" w:rsidR="001E4193" w:rsidRPr="00FF4A99" w:rsidRDefault="00DD1F4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D32C86D" w:rsidR="001E4193" w:rsidRPr="00D16095" w:rsidRDefault="00DD1F49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653A19" w:rsidRPr="00FF4A99" w:rsidRDefault="00653A19" w:rsidP="00BF027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0ADF8F2" w:rsidR="001E4193" w:rsidRPr="00DD1F49" w:rsidRDefault="00DD1F49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</w:rPr>
                    <w:t>Tıbbi sekreter olabilmek için gerekli olan bilgi ve becerilerin kazandırılması.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0C55A55" w14:textId="77777777" w:rsidR="001E4193" w:rsidRPr="00DD1F49" w:rsidRDefault="00DD1F49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2EFB274B" w14:textId="5BFCFAEC" w:rsidR="00DD1F49" w:rsidRPr="00DD1F49" w:rsidRDefault="00DD1F49" w:rsidP="00DD1F49">
                  <w:pPr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DD1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 1.Tıbbi sekreter olabilmek için gerekli bilgilerin kazandırılması.</w:t>
                  </w:r>
                </w:p>
                <w:p w14:paraId="741F259C" w14:textId="77777777" w:rsidR="00DD1F49" w:rsidRPr="00DD1F49" w:rsidRDefault="00DD1F49" w:rsidP="00DD1F49">
                  <w:pPr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DD1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 2.Hastalarla etkin iletişim kurma yollarının kazandırılması.</w:t>
                  </w:r>
                </w:p>
                <w:p w14:paraId="69F2C8CE" w14:textId="77777777" w:rsidR="00DD1F49" w:rsidRPr="00DD1F49" w:rsidRDefault="00DD1F49" w:rsidP="00DD1F49">
                  <w:pPr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DD1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 3.Bürolarda işi basitleştirme ve verimli olmak için gerekli tekniklerin öğretilmesi.</w:t>
                  </w:r>
                </w:p>
                <w:p w14:paraId="3D474249" w14:textId="220E7FB3" w:rsidR="00DD1F49" w:rsidRPr="00D16095" w:rsidRDefault="00DD1F49" w:rsidP="00DD1F49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lang w:bidi="tr-TR"/>
                    </w:rPr>
                    <w:t xml:space="preserve">  4.Hasta kaydında halkla ilişkiler çerçevesinde davranma becerisinin kazandırılması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6E0C335" w:rsidR="001E4193" w:rsidRPr="00DD1F49" w:rsidRDefault="00DD1F49" w:rsidP="00DD1F49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 xml:space="preserve">Hasta </w:t>
                  </w:r>
                  <w:r w:rsidR="00BF0271" w:rsidRPr="00BF0271">
                    <w:rPr>
                      <w:sz w:val="24"/>
                      <w:szCs w:val="24"/>
                      <w:shd w:val="clear" w:color="auto" w:fill="FFFFFF"/>
                    </w:rPr>
                    <w:t xml:space="preserve">dosyası ve arşivi, mesleki yazışma kuralları, </w:t>
                  </w:r>
                  <w:r w:rsidR="00BF0271" w:rsidRPr="00BF0271">
                    <w:rPr>
                      <w:sz w:val="24"/>
                      <w:szCs w:val="24"/>
                      <w:shd w:val="clear" w:color="auto" w:fill="F9F9F9"/>
                    </w:rPr>
                    <w:t xml:space="preserve">görgü ve protokol kuralları, </w:t>
                  </w:r>
                  <w:r w:rsidR="00BF0271" w:rsidRPr="00BF0271">
                    <w:rPr>
                      <w:sz w:val="24"/>
                      <w:szCs w:val="24"/>
                      <w:shd w:val="clear" w:color="auto" w:fill="FFFFFF"/>
                    </w:rPr>
                    <w:t xml:space="preserve">hastane bilgi sistemi, hastanelerde ve yataksız tedavi kurumlarında kullanılan tıbbi dökümanlar, formlar ve belgeler, temel bilgisayar kullanımı, elektronik dosyalama, </w:t>
                  </w:r>
                  <w:r w:rsidR="00BF0271" w:rsidRPr="00BF0271">
                    <w:rPr>
                      <w:sz w:val="24"/>
                      <w:szCs w:val="24"/>
                    </w:rPr>
                    <w:t xml:space="preserve">sağlık işletmelerinde halkla ilişkiler, </w:t>
                  </w:r>
                  <w:r w:rsidR="00BF0271" w:rsidRPr="00BF0271">
                    <w:rPr>
                      <w:sz w:val="24"/>
                      <w:szCs w:val="24"/>
                      <w:shd w:val="clear" w:color="auto" w:fill="FFFFFF"/>
                    </w:rPr>
                    <w:t>sağlık işletmelerinde iletişim.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1E419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F36C916" w:rsidR="001E4193" w:rsidRPr="00DD1F49" w:rsidRDefault="00DD1F49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Hasta Dosyası ve Arşivi</w:t>
                  </w:r>
                </w:p>
              </w:tc>
            </w:tr>
            <w:tr w:rsidR="001E419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B4BD4B4" w:rsidR="001E4193" w:rsidRPr="00FF4A99" w:rsidRDefault="00DD1F49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Hasta Dosyası ve Arşivi</w:t>
                  </w:r>
                </w:p>
              </w:tc>
            </w:tr>
            <w:tr w:rsidR="001E419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6962545F" w:rsidR="001E4193" w:rsidRPr="00DD1F49" w:rsidRDefault="00DD1F4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Mesleki Yazışma Kuralları</w:t>
                  </w:r>
                </w:p>
              </w:tc>
            </w:tr>
            <w:tr w:rsidR="001E419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FCA2455" w:rsidR="001E4193" w:rsidRPr="00DD1F49" w:rsidRDefault="00DD1F49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9F9F9"/>
                    </w:rPr>
                    <w:t>Görgü ve Protokol Kuralları</w:t>
                  </w:r>
                </w:p>
              </w:tc>
            </w:tr>
            <w:tr w:rsidR="001E419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489B041" w:rsidR="001E4193" w:rsidRPr="00DD1F49" w:rsidRDefault="00DD1F49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Hastane Bilgi Sistemi</w:t>
                  </w:r>
                </w:p>
              </w:tc>
            </w:tr>
            <w:tr w:rsidR="001E419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02BA177" w:rsidR="001E4193" w:rsidRPr="00FF4A99" w:rsidRDefault="00DD1F49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Hastane Bilgi Sistemi</w:t>
                  </w:r>
                </w:p>
              </w:tc>
            </w:tr>
            <w:tr w:rsidR="001E419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36D4A93" w:rsidR="001E4193" w:rsidRPr="00DD1F49" w:rsidRDefault="00DD1F49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Hastanelerde ve Yataksız Tedavi Kurumlarında Kullanılan Tıbbi Dökümanlar, Formlar ve Belgeler</w:t>
                  </w:r>
                </w:p>
              </w:tc>
            </w:tr>
            <w:tr w:rsidR="001E419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21EC6D2" w:rsidR="001E4193" w:rsidRPr="00FF4A99" w:rsidRDefault="00DD1F49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hd w:val="clear" w:color="auto" w:fill="FFFFFF"/>
                    </w:rPr>
                    <w:t>Temel Bilgisayar K</w:t>
                  </w:r>
                  <w:r w:rsidRPr="00E87FBD">
                    <w:rPr>
                      <w:shd w:val="clear" w:color="auto" w:fill="FFFFFF"/>
                    </w:rPr>
                    <w:t>ullanımı</w:t>
                  </w:r>
                </w:p>
              </w:tc>
            </w:tr>
            <w:tr w:rsidR="001E419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54C07DE4" w:rsidR="001E4193" w:rsidRPr="00DD1F49" w:rsidRDefault="00DD1F49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Elektronik Dosyalama</w:t>
                  </w:r>
                </w:p>
              </w:tc>
            </w:tr>
            <w:tr w:rsidR="001E419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140B7E5" w:rsidR="001E4193" w:rsidRPr="00DD1F49" w:rsidRDefault="00DD1F4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Sekreterlik Mesleği</w:t>
                  </w:r>
                </w:p>
              </w:tc>
            </w:tr>
            <w:tr w:rsidR="001E419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1240C9B4" w:rsidR="001E4193" w:rsidRPr="00DD1F49" w:rsidRDefault="00DD1F49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</w:rPr>
                    <w:t>Sağlık İşletmelerinde Halkla İlişkiler</w:t>
                  </w:r>
                </w:p>
              </w:tc>
            </w:tr>
            <w:tr w:rsidR="001E419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D311096" w:rsidR="001E4193" w:rsidRPr="00DD1F49" w:rsidRDefault="00DD1F49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Sağlık İşletmelerinde İletişim</w:t>
                  </w:r>
                </w:p>
              </w:tc>
            </w:tr>
            <w:tr w:rsidR="001E419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C80285A" w:rsidR="001E4193" w:rsidRPr="00FF4A99" w:rsidRDefault="00DD1F49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Sağlık İşletmelerinde İletişim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B98ECA0" w:rsidR="001E4193" w:rsidRPr="00FF4A99" w:rsidRDefault="00DD1F49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Sağlık İşletmelerinde İletişim</w:t>
                  </w:r>
                </w:p>
              </w:tc>
            </w:tr>
          </w:tbl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lastRenderedPageBreak/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DD1F49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D1F49">
                    <w:rPr>
                      <w:sz w:val="24"/>
                      <w:szCs w:val="24"/>
                    </w:rPr>
                    <w:t>Öğrencilerden</w:t>
                  </w:r>
                  <w:r w:rsidR="00904685" w:rsidRPr="00DD1F49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7AD980D" w14:textId="77777777" w:rsidR="00BF0271" w:rsidRDefault="00BF0271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  <w:p w14:paraId="69AF15B8" w14:textId="77777777" w:rsidR="001E4193" w:rsidRDefault="00DD1F49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 xml:space="preserve">Ataklı, 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A. ve Kaplan, A. (2016). Tıbbi Dökümantasyon ve Sekreterlik. Güneş Tıp K</w:t>
                  </w:r>
                  <w:r w:rsidRPr="00DD1F49">
                    <w:rPr>
                      <w:sz w:val="24"/>
                      <w:szCs w:val="24"/>
                      <w:shd w:val="clear" w:color="auto" w:fill="FFFFFF"/>
                    </w:rPr>
                    <w:t>itapevleri. Ankara.</w:t>
                  </w:r>
                </w:p>
                <w:p w14:paraId="12BFD2EE" w14:textId="4BAB8392" w:rsidR="00BF0271" w:rsidRPr="00DD1F49" w:rsidRDefault="00BF0271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DD1F49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D1F49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D66814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D66814" w:rsidRPr="00FF4A99" w14:paraId="745860A0" w14:textId="352BC958" w:rsidTr="00D6681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D66814" w:rsidRPr="00FF4A99" w:rsidRDefault="00D6681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D66814" w:rsidRPr="00FF4A99" w:rsidRDefault="00D6681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D66814" w:rsidRPr="00FF4A99" w:rsidRDefault="00D6681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D66814" w:rsidRPr="00FF4A99" w:rsidRDefault="00D6681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D66814" w:rsidRPr="00FF4A99" w:rsidRDefault="00D6681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D66814" w:rsidRPr="00FF4A99" w:rsidRDefault="00D6681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D66814" w:rsidRPr="00FF4A99" w:rsidRDefault="00D6681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D66814" w:rsidRPr="00FF4A99" w:rsidRDefault="00D6681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D66814" w:rsidRPr="00FF4A99" w:rsidRDefault="00D6681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D66814" w:rsidRPr="00FF4A99" w:rsidRDefault="00D6681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D66814" w:rsidRPr="00FF4A99" w:rsidRDefault="00D6681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D66814" w:rsidRPr="00FF4A99" w:rsidRDefault="00D6681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D66814" w:rsidRPr="00FF4A99" w14:paraId="73BCEABE" w14:textId="5A808F96" w:rsidTr="00D6681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D66814" w:rsidRPr="00FF4A99" w:rsidRDefault="00D6681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0DE35ED8" w:rsidR="00D66814" w:rsidRPr="00FF4A99" w:rsidRDefault="00D66814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94BBF03" w14:textId="66BA4009" w:rsidR="00D66814" w:rsidRPr="00FF4A99" w:rsidRDefault="00D66814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1237829F" w:rsidR="00D66814" w:rsidRPr="00FF4A99" w:rsidRDefault="00D66814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158C03F6" w14:textId="769AD012" w:rsidR="00D66814" w:rsidRPr="00FF4A99" w:rsidRDefault="00D66814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2C2D393A" w:rsidR="00D66814" w:rsidRPr="00FF4A99" w:rsidRDefault="00D66814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FCD62F4" w14:textId="5DF9351E" w:rsidR="00D66814" w:rsidRPr="00FF4A99" w:rsidRDefault="00D66814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3C77B1F1" w:rsidR="00D66814" w:rsidRPr="00FF4A99" w:rsidRDefault="00D66814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97D8BC" w14:textId="56F22F8F" w:rsidR="00D66814" w:rsidRPr="00FF4A99" w:rsidRDefault="00D66814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241765F4" w:rsidR="00D66814" w:rsidRPr="00FF4A99" w:rsidRDefault="00D66814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0A3CD77B" w14:textId="30AF15C9" w:rsidR="00D66814" w:rsidRPr="00FF4A99" w:rsidRDefault="00D66814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B234939" w14:textId="47E3992F" w:rsidR="00D66814" w:rsidRPr="00FF4A99" w:rsidRDefault="00D66814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D66814" w:rsidRPr="00FF4A99" w14:paraId="4B85BEB9" w14:textId="60548941" w:rsidTr="00D6681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D66814" w:rsidRPr="00FF4A99" w:rsidRDefault="00D6681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692AF26C" w:rsidR="00D66814" w:rsidRPr="00FF4A99" w:rsidRDefault="00D66814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281EE51" w14:textId="52D11D8A" w:rsidR="00D66814" w:rsidRPr="00FF4A99" w:rsidRDefault="00D66814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2FC899F3" w:rsidR="00D66814" w:rsidRPr="00FF4A99" w:rsidRDefault="00D66814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14E7CA9A" w14:textId="0F11549D" w:rsidR="00D66814" w:rsidRPr="00FF4A99" w:rsidRDefault="00D66814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268C9FF8" w:rsidR="00D66814" w:rsidRPr="00FF4A99" w:rsidRDefault="00D66814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692283D" w14:textId="0D9572D8" w:rsidR="00D66814" w:rsidRPr="00FF4A99" w:rsidRDefault="00D66814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03B3FF6D" w:rsidR="00D66814" w:rsidRPr="00FF4A99" w:rsidRDefault="00D66814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7D4C710" w14:textId="67CB95E0" w:rsidR="00D66814" w:rsidRPr="00FF4A99" w:rsidRDefault="00D66814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0AD5F806" w:rsidR="00D66814" w:rsidRPr="00FF4A99" w:rsidRDefault="00D66814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74E8E9AC" w14:textId="06CA0D99" w:rsidR="00D66814" w:rsidRPr="00FF4A99" w:rsidRDefault="00D66814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6595104" w14:textId="10784B14" w:rsidR="00D66814" w:rsidRPr="00FF4A99" w:rsidRDefault="00D66814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D66814" w:rsidRPr="00FF4A99" w14:paraId="426E3EE3" w14:textId="11DC81D0" w:rsidTr="00D6681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D66814" w:rsidRPr="00FF4A99" w:rsidRDefault="00D6681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2FA2FDCA" w:rsidR="00D66814" w:rsidRPr="00FF4A99" w:rsidRDefault="00D66814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349DA3B" w14:textId="3B6729EC" w:rsidR="00D66814" w:rsidRPr="00FF4A99" w:rsidRDefault="00D66814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3DC6C1BD" w:rsidR="00D66814" w:rsidRPr="00FF4A99" w:rsidRDefault="00D66814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6408985A" w14:textId="26E7C39C" w:rsidR="00D66814" w:rsidRPr="00FF4A99" w:rsidRDefault="00D66814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7BE1B3F9" w:rsidR="00D66814" w:rsidRPr="00FF4A99" w:rsidRDefault="00D66814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CA6934E" w14:textId="3963725B" w:rsidR="00D66814" w:rsidRPr="00FF4A99" w:rsidRDefault="00D66814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2B5AB2E5" w:rsidR="00D66814" w:rsidRPr="00FF4A99" w:rsidRDefault="00D66814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00BA90" w14:textId="08419D60" w:rsidR="00D66814" w:rsidRPr="00FF4A99" w:rsidRDefault="00D66814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4D98AF1B" w:rsidR="00D66814" w:rsidRPr="00FF4A99" w:rsidRDefault="00D66814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207F0D55" w14:textId="3C4644BF" w:rsidR="00D66814" w:rsidRPr="00FF4A99" w:rsidRDefault="00D66814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52F4B72" w14:textId="28D98B85" w:rsidR="00D66814" w:rsidRPr="00FF4A99" w:rsidRDefault="00D66814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D66814" w:rsidRPr="00FF4A99" w14:paraId="10F28D95" w14:textId="0DD858E9" w:rsidTr="00D6681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D66814" w:rsidRPr="00FF4A99" w:rsidRDefault="00D6681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1AEEFF15" w:rsidR="00D66814" w:rsidRPr="00FF4A99" w:rsidRDefault="00D66814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3E3777E2" w14:textId="7FC0270F" w:rsidR="00D66814" w:rsidRPr="00FF4A99" w:rsidRDefault="00D66814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0D034DEC" w:rsidR="00D66814" w:rsidRPr="00FF4A99" w:rsidRDefault="00D66814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0130886A" w14:textId="2447F078" w:rsidR="00D66814" w:rsidRPr="00FF4A99" w:rsidRDefault="00D66814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1CC25138" w:rsidR="00D66814" w:rsidRPr="00FF4A99" w:rsidRDefault="00D66814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E57FCAA" w14:textId="3726D524" w:rsidR="00D66814" w:rsidRPr="00FF4A99" w:rsidRDefault="00D66814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518DBACE" w:rsidR="00D66814" w:rsidRPr="00FF4A99" w:rsidRDefault="00D66814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A3FA051" w14:textId="583F2E09" w:rsidR="00D66814" w:rsidRPr="00FF4A99" w:rsidRDefault="00D66814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75829019" w:rsidR="00D66814" w:rsidRPr="00FF4A99" w:rsidRDefault="00D66814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50710CFC" w14:textId="6EC8353E" w:rsidR="00D66814" w:rsidRPr="00FF4A99" w:rsidRDefault="00D66814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C0BEF93" w14:textId="3CCA4369" w:rsidR="00D66814" w:rsidRPr="00FF4A99" w:rsidRDefault="00D66814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30034" w:rsidRPr="00FF4A99" w14:paraId="0C313A0A" w14:textId="56F7A79C" w:rsidTr="00D66814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D66814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3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</w:tblGrid>
            <w:tr w:rsidR="00D66814" w:rsidRPr="001B1168" w14:paraId="6EE0E6F2" w14:textId="280D2E9F" w:rsidTr="00D66814">
              <w:trPr>
                <w:trHeight w:val="470"/>
              </w:trPr>
              <w:tc>
                <w:tcPr>
                  <w:tcW w:w="1193" w:type="dxa"/>
                </w:tcPr>
                <w:p w14:paraId="53D6BC7E" w14:textId="77777777" w:rsidR="00D66814" w:rsidRPr="001B1168" w:rsidRDefault="00D6681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bookmarkStart w:id="0" w:name="_GoBack" w:colFirst="1" w:colLast="11"/>
                  <w:r w:rsidRPr="001B1168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02" w:type="dxa"/>
                </w:tcPr>
                <w:p w14:paraId="700A18D8" w14:textId="77777777" w:rsidR="00D66814" w:rsidRPr="001B1168" w:rsidRDefault="00D6681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02" w:type="dxa"/>
                </w:tcPr>
                <w:p w14:paraId="4E6805F6" w14:textId="77777777" w:rsidR="00D66814" w:rsidRPr="001B1168" w:rsidRDefault="00D6681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02" w:type="dxa"/>
                </w:tcPr>
                <w:p w14:paraId="07B99300" w14:textId="77777777" w:rsidR="00D66814" w:rsidRPr="001B1168" w:rsidRDefault="00D6681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02" w:type="dxa"/>
                </w:tcPr>
                <w:p w14:paraId="7549184D" w14:textId="77777777" w:rsidR="00D66814" w:rsidRPr="001B1168" w:rsidRDefault="00D6681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02" w:type="dxa"/>
                </w:tcPr>
                <w:p w14:paraId="10362FBF" w14:textId="77777777" w:rsidR="00D66814" w:rsidRPr="001B1168" w:rsidRDefault="00D6681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02" w:type="dxa"/>
                </w:tcPr>
                <w:p w14:paraId="09D269EA" w14:textId="77777777" w:rsidR="00D66814" w:rsidRPr="001B1168" w:rsidRDefault="00D6681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02" w:type="dxa"/>
                </w:tcPr>
                <w:p w14:paraId="6835D9F9" w14:textId="77777777" w:rsidR="00D66814" w:rsidRPr="001B1168" w:rsidRDefault="00D6681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02" w:type="dxa"/>
                </w:tcPr>
                <w:p w14:paraId="74F8067C" w14:textId="77777777" w:rsidR="00D66814" w:rsidRPr="001B1168" w:rsidRDefault="00D6681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02" w:type="dxa"/>
                </w:tcPr>
                <w:p w14:paraId="6A1DCBDD" w14:textId="77777777" w:rsidR="00D66814" w:rsidRPr="001B1168" w:rsidRDefault="00D6681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02" w:type="dxa"/>
                </w:tcPr>
                <w:p w14:paraId="1422D134" w14:textId="77777777" w:rsidR="00D66814" w:rsidRPr="001B1168" w:rsidRDefault="00D6681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02" w:type="dxa"/>
                </w:tcPr>
                <w:p w14:paraId="16C06B4B" w14:textId="77777777" w:rsidR="00D66814" w:rsidRPr="001B1168" w:rsidRDefault="00D6681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D66814" w:rsidRPr="001B1168" w14:paraId="746F2C2B" w14:textId="66FB4D8F" w:rsidTr="00D66814">
              <w:trPr>
                <w:trHeight w:val="489"/>
              </w:trPr>
              <w:tc>
                <w:tcPr>
                  <w:tcW w:w="1193" w:type="dxa"/>
                </w:tcPr>
                <w:p w14:paraId="4508D5CA" w14:textId="0885583B" w:rsidR="00D66814" w:rsidRPr="001B1168" w:rsidRDefault="00D66814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1B1168">
                    <w:rPr>
                      <w:b/>
                      <w:sz w:val="20"/>
                      <w:lang w:val="tr-TR"/>
                    </w:rPr>
                    <w:t>Tıbbi Sekreterlik</w:t>
                  </w:r>
                </w:p>
              </w:tc>
              <w:tc>
                <w:tcPr>
                  <w:tcW w:w="902" w:type="dxa"/>
                </w:tcPr>
                <w:p w14:paraId="7EFE743B" w14:textId="5DBC9428" w:rsidR="00D66814" w:rsidRPr="001B1168" w:rsidRDefault="00D66814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02BDF113" w14:textId="09A772F9" w:rsidR="00D66814" w:rsidRPr="001B1168" w:rsidRDefault="00D66814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4BD62045" w14:textId="77F26BFB" w:rsidR="00D66814" w:rsidRPr="001B1168" w:rsidRDefault="00D66814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70A0E403" w14:textId="76E0F94B" w:rsidR="00D66814" w:rsidRPr="001B1168" w:rsidRDefault="00D66814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14:paraId="67583BFA" w14:textId="65B28B43" w:rsidR="00D66814" w:rsidRPr="001B1168" w:rsidRDefault="00D66814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3F01CD72" w14:textId="511E362E" w:rsidR="00D66814" w:rsidRPr="001B1168" w:rsidRDefault="00D66814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14:paraId="43337045" w14:textId="454452D8" w:rsidR="00D66814" w:rsidRPr="001B1168" w:rsidRDefault="00D66814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2766E973" w14:textId="02494D11" w:rsidR="00D66814" w:rsidRPr="001B1168" w:rsidRDefault="00D66814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14:paraId="3216A736" w14:textId="2CDF0180" w:rsidR="00D66814" w:rsidRPr="001B1168" w:rsidRDefault="00D66814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14:paraId="2A199291" w14:textId="11AF6DE8" w:rsidR="00D66814" w:rsidRPr="001B1168" w:rsidRDefault="00D66814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3218973F" w14:textId="121823CB" w:rsidR="00D66814" w:rsidRPr="001B1168" w:rsidRDefault="00D66814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1B1168"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3926C" w14:textId="77777777" w:rsidR="00416231" w:rsidRDefault="00416231" w:rsidP="002B2BC7">
      <w:r>
        <w:separator/>
      </w:r>
    </w:p>
  </w:endnote>
  <w:endnote w:type="continuationSeparator" w:id="0">
    <w:p w14:paraId="66F4D4FE" w14:textId="77777777" w:rsidR="00416231" w:rsidRDefault="0041623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220CB" w14:textId="77777777" w:rsidR="00416231" w:rsidRDefault="00416231" w:rsidP="002B2BC7">
      <w:r>
        <w:separator/>
      </w:r>
    </w:p>
  </w:footnote>
  <w:footnote w:type="continuationSeparator" w:id="0">
    <w:p w14:paraId="69B674D4" w14:textId="77777777" w:rsidR="00416231" w:rsidRDefault="0041623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6681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6681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B1168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4683A"/>
    <w:rsid w:val="00373E2A"/>
    <w:rsid w:val="00386DF4"/>
    <w:rsid w:val="003928B5"/>
    <w:rsid w:val="00407A6D"/>
    <w:rsid w:val="00416231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37097"/>
    <w:rsid w:val="00A866F1"/>
    <w:rsid w:val="00AA4FAF"/>
    <w:rsid w:val="00AC0D4D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F0271"/>
    <w:rsid w:val="00C9789E"/>
    <w:rsid w:val="00CA7862"/>
    <w:rsid w:val="00D16095"/>
    <w:rsid w:val="00D425A6"/>
    <w:rsid w:val="00D606AB"/>
    <w:rsid w:val="00D66814"/>
    <w:rsid w:val="00DC29D5"/>
    <w:rsid w:val="00DD1F49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72DB7F00-978E-449A-9E4B-1E797458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2022-03-26T13:30:00Z</dcterms:created>
  <dcterms:modified xsi:type="dcterms:W3CDTF">2022-04-11T08:51:00Z</dcterms:modified>
</cp:coreProperties>
</file>