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80A8C6C" w:rsidR="001E4193" w:rsidRPr="00FF4A99" w:rsidRDefault="008E2AF6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Küresel Pazarlama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52E31B3" w:rsidR="001E4193" w:rsidRPr="00FF4A99" w:rsidRDefault="008E2AF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8356017" w:rsidR="001E4193" w:rsidRPr="00FF4A99" w:rsidRDefault="008E2A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3C818FA" w:rsidR="001E4193" w:rsidRPr="00FF4A99" w:rsidRDefault="00584A3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00AC0FF" w:rsidR="001E4193" w:rsidRPr="00451AC1" w:rsidRDefault="008E2AF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</w:t>
                  </w:r>
                  <w:r w:rsidR="001E4193" w:rsidRPr="00FF4A99">
                    <w:rPr>
                      <w:noProof/>
                      <w:sz w:val="24"/>
                      <w:lang w:val="tr-TR"/>
                    </w:rPr>
                    <w:t xml:space="preserve">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AD70D80" w:rsidR="001E4193" w:rsidRPr="00451AC1" w:rsidRDefault="008E2AF6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2AF6">
                    <w:rPr>
                      <w:noProof/>
                      <w:sz w:val="24"/>
                      <w:szCs w:val="24"/>
                      <w:lang w:val="tr-TR"/>
                    </w:rPr>
                    <w:t>Öğrencilerin, uluslararası pazarların yapısına göre hem tüketicilerin nasıl satın alma kararı verdiğini hem de bunun yanında işletmelerin uluslararası pazarlarda hangi strateji ve politikaları uygulayabileceklerini anlamalarını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891BE5B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A40A477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1.Küreselleşme ve küresel pazarlama kavramlarını açıklar.</w:t>
                  </w:r>
                </w:p>
                <w:p w14:paraId="5CF24949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2.İşletmelerin küresel ölçekteki faaliyetlerini etkileyen ekonomik, sosyal ve demografik etkenleri öğrenir.</w:t>
                  </w:r>
                </w:p>
                <w:p w14:paraId="55F2707A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3.İşletmeleri küreselleşmeye yönelten sebepleri açıklar.</w:t>
                  </w:r>
                </w:p>
                <w:p w14:paraId="50D1D4EE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4.Küresel ölçekte pazarlama karması unsurlarıyla ilgili kararların nasıl verildiğini kavrar.</w:t>
                  </w:r>
                </w:p>
                <w:p w14:paraId="3D474249" w14:textId="2E0E81D3" w:rsidR="001E4193" w:rsidRPr="009F4833" w:rsidRDefault="008E2AF6" w:rsidP="008E2AF6">
                  <w:pPr>
                    <w:ind w:right="959"/>
                    <w:jc w:val="both"/>
                    <w:rPr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5.Uluslararası Pazarlara Giriş Stratejilerinin nasıl uygulandığını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51AD49E" w:rsidR="001E4193" w:rsidRPr="00451AC1" w:rsidRDefault="008E2AF6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Küreselleşme kavramı, küresel pazalar ve şirketler, kürsel pazarlara giriş stratejileri, küresel pazarlar için mal ve hizmet sunumunda dikkat edilmesi gereken hususlar.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E2AF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D33E972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Küreselleşme</w:t>
                  </w:r>
                  <w:proofErr w:type="spellEnd"/>
                </w:p>
              </w:tc>
            </w:tr>
            <w:tr w:rsidR="008E2AF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F235B5F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Pazarlamaya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Giriş</w:t>
                  </w:r>
                  <w:proofErr w:type="spellEnd"/>
                </w:p>
              </w:tc>
            </w:tr>
            <w:tr w:rsidR="008E2AF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E2AF6" w:rsidRPr="00FF4A99" w:rsidRDefault="008E2AF6" w:rsidP="008E2A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4541B05" w:rsidR="008E2AF6" w:rsidRPr="005E28AE" w:rsidRDefault="008E2AF6" w:rsidP="008E2A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Yerel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Pazarlamadan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Pazarlamaya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Geçiş</w:t>
                  </w:r>
                  <w:proofErr w:type="spellEnd"/>
                </w:p>
              </w:tc>
            </w:tr>
            <w:tr w:rsidR="008E2AF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17A6A06" w:rsidR="008E2AF6" w:rsidRPr="005E28AE" w:rsidRDefault="008E2AF6" w:rsidP="008E2AF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Pazarlamayı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Etkileyen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Ekonomik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koşullar</w:t>
                  </w:r>
                  <w:proofErr w:type="spellEnd"/>
                </w:p>
              </w:tc>
            </w:tr>
            <w:tr w:rsidR="008E2AF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E2AF6" w:rsidRPr="00FF4A99" w:rsidRDefault="008E2AF6" w:rsidP="008E2AF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98CF65A" w:rsidR="008E2AF6" w:rsidRPr="005E28AE" w:rsidRDefault="008E2AF6" w:rsidP="008E2AF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Pazarlamayı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Etkileyen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Demografik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koşullar</w:t>
                  </w:r>
                  <w:proofErr w:type="spellEnd"/>
                </w:p>
              </w:tc>
            </w:tr>
            <w:tr w:rsidR="008E2AF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0FBB193" w:rsidR="008E2AF6" w:rsidRPr="005E28AE" w:rsidRDefault="008E2AF6" w:rsidP="008E2A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Kültürel</w:t>
                  </w:r>
                  <w:proofErr w:type="spellEnd"/>
                  <w:r w:rsidRPr="005E28AE">
                    <w:rPr>
                      <w:sz w:val="24"/>
                    </w:rPr>
                    <w:t xml:space="preserve">, </w:t>
                  </w:r>
                  <w:proofErr w:type="spellStart"/>
                  <w:r w:rsidRPr="005E28AE">
                    <w:rPr>
                      <w:sz w:val="24"/>
                    </w:rPr>
                    <w:t>Politik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ve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Teknolojik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Çevrenin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Pazarlamaya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Etkileri</w:t>
                  </w:r>
                  <w:proofErr w:type="spellEnd"/>
                </w:p>
              </w:tc>
            </w:tr>
            <w:tr w:rsidR="008E2AF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E2AF6" w:rsidRPr="00FF4A99" w:rsidRDefault="008E2AF6" w:rsidP="008E2AF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45CD5DD" w:rsidR="008E2AF6" w:rsidRPr="005E28AE" w:rsidRDefault="008E2AF6" w:rsidP="008E2AF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Uluslararası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Pazarlara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Giriş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Stratejileri</w:t>
                  </w:r>
                  <w:proofErr w:type="spellEnd"/>
                </w:p>
              </w:tc>
            </w:tr>
            <w:tr w:rsidR="008E2AF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0BC3BC1" w:rsidR="008E2AF6" w:rsidRPr="005E28AE" w:rsidRDefault="008E2AF6" w:rsidP="008E2AF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İhracat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Stratejisi</w:t>
                  </w:r>
                  <w:proofErr w:type="spellEnd"/>
                </w:p>
              </w:tc>
            </w:tr>
            <w:tr w:rsidR="008E2AF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9DAD7A5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Sözleşmeye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Dayalı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Giriş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Stratejileri</w:t>
                  </w:r>
                  <w:proofErr w:type="spellEnd"/>
                </w:p>
              </w:tc>
            </w:tr>
            <w:tr w:rsidR="008E2AF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E2AF6" w:rsidRPr="00FF4A99" w:rsidRDefault="008E2AF6" w:rsidP="008E2A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79935DC" w:rsidR="008E2AF6" w:rsidRPr="005E28AE" w:rsidRDefault="008E2AF6" w:rsidP="008E2A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Yatırıma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dayalı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giriş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stratejileri</w:t>
                  </w:r>
                  <w:proofErr w:type="spellEnd"/>
                </w:p>
              </w:tc>
            </w:tr>
            <w:tr w:rsidR="008E2AF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939E4EF" w:rsidR="008E2AF6" w:rsidRPr="005E28AE" w:rsidRDefault="008E2AF6" w:rsidP="008E2A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pazarlar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için</w:t>
                  </w:r>
                  <w:proofErr w:type="spellEnd"/>
                  <w:r w:rsidRPr="005E28AE">
                    <w:rPr>
                      <w:sz w:val="24"/>
                    </w:rPr>
                    <w:t xml:space="preserve"> mal </w:t>
                  </w:r>
                  <w:proofErr w:type="spellStart"/>
                  <w:r w:rsidRPr="005E28AE">
                    <w:rPr>
                      <w:sz w:val="24"/>
                    </w:rPr>
                    <w:t>ve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hizmet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sunumu</w:t>
                  </w:r>
                  <w:proofErr w:type="spellEnd"/>
                </w:p>
              </w:tc>
            </w:tr>
            <w:tr w:rsidR="008E2AF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F3617BF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pazarlarda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fiyatlandırma</w:t>
                  </w:r>
                  <w:proofErr w:type="spellEnd"/>
                </w:p>
              </w:tc>
            </w:tr>
            <w:tr w:rsidR="008E2AF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0CA91EB" w:rsidR="008E2AF6" w:rsidRPr="005E28AE" w:rsidRDefault="008E2AF6" w:rsidP="008E2AF6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 xml:space="preserve">  </w:t>
                  </w: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pazarlarda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dağıtım</w:t>
                  </w:r>
                  <w:proofErr w:type="spellEnd"/>
                </w:p>
              </w:tc>
            </w:tr>
            <w:tr w:rsidR="008E2AF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FA56055" w:rsidR="008E2AF6" w:rsidRPr="00FF4A99" w:rsidRDefault="008E2AF6" w:rsidP="008E2AF6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proofErr w:type="spellStart"/>
                  <w:r w:rsidRPr="005E28AE">
                    <w:rPr>
                      <w:sz w:val="24"/>
                    </w:rPr>
                    <w:t>Küresel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pazarlarda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pazarlama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iletişimi</w:t>
                  </w:r>
                  <w:proofErr w:type="spellEnd"/>
                </w:p>
              </w:tc>
            </w:tr>
          </w:tbl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Pr="005E28AE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proofErr w:type="spellStart"/>
                  <w:r w:rsidRPr="005E28AE">
                    <w:rPr>
                      <w:sz w:val="24"/>
                    </w:rPr>
                    <w:t>Öğrencilerden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bu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dersin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ana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konularını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anlamaları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ve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alanları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ile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uygulamalarında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kullanmaları</w:t>
                  </w:r>
                  <w:proofErr w:type="spellEnd"/>
                  <w:r w:rsidRPr="005E28AE">
                    <w:rPr>
                      <w:sz w:val="24"/>
                    </w:rPr>
                    <w:t xml:space="preserve"> </w:t>
                  </w:r>
                  <w:proofErr w:type="spellStart"/>
                  <w:r w:rsidRPr="005E28AE">
                    <w:rPr>
                      <w:sz w:val="24"/>
                    </w:rPr>
                    <w:t>beklenir</w:t>
                  </w:r>
                  <w:proofErr w:type="spellEnd"/>
                  <w:r w:rsidRPr="005E28AE">
                    <w:rPr>
                      <w:sz w:val="24"/>
                    </w:rPr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E97135" w14:textId="77777777" w:rsidR="005E28AE" w:rsidRDefault="005E28A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DA8B2DA" w14:textId="77777777" w:rsidR="001E4193" w:rsidRDefault="008E2AF6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8E2AF6">
                    <w:rPr>
                      <w:sz w:val="24"/>
                      <w:lang w:val="tr-TR"/>
                    </w:rPr>
                    <w:t>Farina</w:t>
                  </w:r>
                  <w:proofErr w:type="spellEnd"/>
                  <w:r w:rsidRPr="008E2AF6">
                    <w:rPr>
                      <w:sz w:val="24"/>
                      <w:lang w:val="tr-TR"/>
                    </w:rPr>
                    <w:t>, İ. A</w:t>
                  </w:r>
                  <w:proofErr w:type="gramStart"/>
                  <w:r w:rsidRPr="008E2AF6">
                    <w:rPr>
                      <w:sz w:val="24"/>
                      <w:lang w:val="tr-TR"/>
                    </w:rPr>
                    <w:t>.,</w:t>
                  </w:r>
                  <w:proofErr w:type="gramEnd"/>
                  <w:r w:rsidRPr="008E2AF6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8E2AF6">
                    <w:rPr>
                      <w:sz w:val="24"/>
                      <w:lang w:val="tr-TR"/>
                    </w:rPr>
                    <w:t>Gegez</w:t>
                  </w:r>
                  <w:proofErr w:type="spellEnd"/>
                  <w:r w:rsidRPr="008E2AF6">
                    <w:rPr>
                      <w:sz w:val="24"/>
                      <w:lang w:val="tr-TR"/>
                    </w:rPr>
                    <w:t xml:space="preserve">, E., Ekmekçi, A.K., Er, İ. (2013) </w:t>
                  </w:r>
                  <w:r w:rsidRPr="008E2AF6">
                    <w:rPr>
                      <w:i/>
                      <w:sz w:val="24"/>
                      <w:lang w:val="tr-TR"/>
                    </w:rPr>
                    <w:t>Küresel pazarlama,</w:t>
                  </w:r>
                  <w:r w:rsidRPr="008E2AF6">
                    <w:rPr>
                      <w:sz w:val="24"/>
                      <w:lang w:val="tr-TR"/>
                    </w:rPr>
                    <w:t xml:space="preserve"> Anadolu </w:t>
                  </w:r>
                  <w:proofErr w:type="spellStart"/>
                  <w:r w:rsidRPr="008E2AF6">
                    <w:rPr>
                      <w:sz w:val="24"/>
                      <w:lang w:val="tr-TR"/>
                    </w:rPr>
                    <w:t>Üniversitei</w:t>
                  </w:r>
                  <w:proofErr w:type="spellEnd"/>
                  <w:r w:rsidRPr="008E2AF6">
                    <w:rPr>
                      <w:sz w:val="24"/>
                      <w:lang w:val="tr-TR"/>
                    </w:rPr>
                    <w:t xml:space="preserve"> Yayınları.</w:t>
                  </w:r>
                </w:p>
                <w:p w14:paraId="12BFD2EE" w14:textId="19EEB9C0" w:rsidR="005E28AE" w:rsidRPr="00FF4A99" w:rsidRDefault="005E28A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5E28AE">
                    <w:rPr>
                      <w:sz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5E28A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5E28A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5E28A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5E28A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5E28A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5E28A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5E28A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5E28A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5E28A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5E28A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5E28A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E2AF6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26522E36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1FFC5C33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83224CC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58C03F6" w14:textId="35E362FA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3E43C8B1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760D23EC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259BFC45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154FC3D7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41B11702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5BC1BE4C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B234939" w14:textId="264A6E36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649D4A95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07AE0D67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5D472B42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4E7CA9A" w14:textId="310259BE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7F545F3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4B4289AE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2F44718E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7AC3BB11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29377F20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2073276C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6595104" w14:textId="1FFBA9A6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E2AF6" w:rsidRPr="00FF4A99" w:rsidRDefault="008E2AF6" w:rsidP="008E2AF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55023551" w:rsidR="008E2AF6" w:rsidRPr="005E28AE" w:rsidRDefault="008E2AF6" w:rsidP="008E2AF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0349DA3B" w14:textId="122598EF" w:rsidR="008E2AF6" w:rsidRPr="005E28AE" w:rsidRDefault="008E2AF6" w:rsidP="008E2AF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168B78FA" w:rsidR="008E2AF6" w:rsidRPr="005E28AE" w:rsidRDefault="008E2AF6" w:rsidP="008E2AF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6408985A" w14:textId="23DA15EF" w:rsidR="008E2AF6" w:rsidRPr="005E28AE" w:rsidRDefault="008E2AF6" w:rsidP="008E2AF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76F8E92" w:rsidR="008E2AF6" w:rsidRPr="005E28AE" w:rsidRDefault="008E2AF6" w:rsidP="008E2AF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3F878AEF" w:rsidR="008E2AF6" w:rsidRPr="005E28AE" w:rsidRDefault="008E2AF6" w:rsidP="008E2AF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D158AAA" w:rsidR="008E2AF6" w:rsidRPr="005E28AE" w:rsidRDefault="008E2AF6" w:rsidP="008E2AF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594D35DA" w:rsidR="008E2AF6" w:rsidRPr="005E28AE" w:rsidRDefault="008E2AF6" w:rsidP="008E2AF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4AABDB9" w:rsidR="008E2AF6" w:rsidRPr="005E28AE" w:rsidRDefault="008E2AF6" w:rsidP="008E2AF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1EBEA147" w:rsidR="008E2AF6" w:rsidRPr="005E28AE" w:rsidRDefault="008E2AF6" w:rsidP="008E2AF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452F4B72" w14:textId="0C9DCFB5" w:rsidR="008E2AF6" w:rsidRPr="005E28AE" w:rsidRDefault="008E2AF6" w:rsidP="008E2AF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6D94383B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3E3777E2" w14:textId="6B1E7B58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4D6AAF1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130886A" w14:textId="0B0DCC00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62FBAA46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6E57FCAA" w14:textId="47CC2D3E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6956FDDB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A3FA051" w14:textId="73C05800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645B1C36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00F14077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1C0BEF93" w14:textId="3F9674B5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6AD47166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0D29EE8A" w14:textId="566EF4EC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1CB0DC2F" w14:textId="4242BE71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47FBA574" w14:textId="1590CB26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C073DB1" w14:textId="6ECE246E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CD66E04" w14:textId="75586F91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29476A91" w14:textId="5CBD052F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33D011B8" w14:textId="5A7CD17C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50449FE7" w14:textId="017D7418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3B73582" w14:textId="44DB5B5D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68CBF33" w14:textId="2E4CE3CB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08FF4D8" w14:textId="56CB9BFE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DB10332" w14:textId="0A08071E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5E28AE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E756B7" w:rsidRPr="00FF4A99" w14:paraId="746F2C2B" w14:textId="77777777" w:rsidTr="005E28AE">
              <w:trPr>
                <w:trHeight w:val="424"/>
              </w:trPr>
              <w:tc>
                <w:tcPr>
                  <w:tcW w:w="1080" w:type="dxa"/>
                </w:tcPr>
                <w:p w14:paraId="4508D5CA" w14:textId="29A1AEB8" w:rsidR="00E756B7" w:rsidRPr="005E28AE" w:rsidRDefault="00584A3F" w:rsidP="00E756B7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  <w:lang w:val="tr-TR"/>
                    </w:rPr>
                    <w:t>Küresel Pazarlama</w:t>
                  </w:r>
                </w:p>
              </w:tc>
              <w:tc>
                <w:tcPr>
                  <w:tcW w:w="772" w:type="dxa"/>
                </w:tcPr>
                <w:p w14:paraId="7EFE743B" w14:textId="763607AA" w:rsidR="00E756B7" w:rsidRPr="005E28AE" w:rsidRDefault="00E756B7" w:rsidP="00E756B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02BDF113" w14:textId="11D0EAE3" w:rsidR="00E756B7" w:rsidRPr="005E28AE" w:rsidRDefault="00E756B7" w:rsidP="00E756B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7" w:type="dxa"/>
                </w:tcPr>
                <w:p w14:paraId="4BD62045" w14:textId="16CFD01F" w:rsidR="00E756B7" w:rsidRPr="005E28AE" w:rsidRDefault="00E756B7" w:rsidP="00E756B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70A0E403" w14:textId="3D6FFDF1" w:rsidR="00E756B7" w:rsidRPr="005E28AE" w:rsidRDefault="00E756B7" w:rsidP="00E756B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0C6DE7BC" w:rsidR="00E756B7" w:rsidRPr="005E28AE" w:rsidRDefault="00E756B7" w:rsidP="00E756B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6F5FE153" w:rsidR="00E756B7" w:rsidRPr="005E28AE" w:rsidRDefault="00E756B7" w:rsidP="00E756B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</w:tcPr>
                <w:p w14:paraId="43337045" w14:textId="4C5418AD" w:rsidR="00E756B7" w:rsidRPr="005E28AE" w:rsidRDefault="00E756B7" w:rsidP="00E756B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51437180" w:rsidR="00E756B7" w:rsidRPr="005E28AE" w:rsidRDefault="00E756B7" w:rsidP="00E756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23660E5F" w:rsidR="00E756B7" w:rsidRPr="005E28AE" w:rsidRDefault="00E756B7" w:rsidP="00E756B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1D42284F" w:rsidR="00E756B7" w:rsidRPr="005E28AE" w:rsidRDefault="00E756B7" w:rsidP="00E756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</w:tcPr>
                <w:p w14:paraId="3218973F" w14:textId="0E11115B" w:rsidR="00E756B7" w:rsidRPr="005E28AE" w:rsidRDefault="00E756B7" w:rsidP="00E756B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319E" w14:textId="77777777" w:rsidR="00F2469B" w:rsidRDefault="00F2469B" w:rsidP="002B2BC7">
      <w:r>
        <w:separator/>
      </w:r>
    </w:p>
  </w:endnote>
  <w:endnote w:type="continuationSeparator" w:id="0">
    <w:p w14:paraId="450AF51F" w14:textId="77777777" w:rsidR="00F2469B" w:rsidRDefault="00F2469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9EDB" w14:textId="77777777" w:rsidR="00F2469B" w:rsidRDefault="00F2469B" w:rsidP="002B2BC7">
      <w:r>
        <w:separator/>
      </w:r>
    </w:p>
  </w:footnote>
  <w:footnote w:type="continuationSeparator" w:id="0">
    <w:p w14:paraId="14E613F1" w14:textId="77777777" w:rsidR="00F2469B" w:rsidRDefault="00F2469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E28A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E28A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1FDF"/>
    <w:rsid w:val="0042577E"/>
    <w:rsid w:val="00451AC1"/>
    <w:rsid w:val="0058377F"/>
    <w:rsid w:val="00584A3F"/>
    <w:rsid w:val="0059346B"/>
    <w:rsid w:val="005A25B0"/>
    <w:rsid w:val="005A4303"/>
    <w:rsid w:val="005B7E78"/>
    <w:rsid w:val="005D5A18"/>
    <w:rsid w:val="005E28AE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73B4A"/>
    <w:rsid w:val="008E0291"/>
    <w:rsid w:val="008E2AF6"/>
    <w:rsid w:val="008F3BA1"/>
    <w:rsid w:val="0092731F"/>
    <w:rsid w:val="0093445F"/>
    <w:rsid w:val="009C1C40"/>
    <w:rsid w:val="009D3451"/>
    <w:rsid w:val="009E0FD7"/>
    <w:rsid w:val="009F4833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5D14"/>
    <w:rsid w:val="00B74DA1"/>
    <w:rsid w:val="00C43EE3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2469B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4FE3-08F4-4D29-AFE9-BD3AC64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2022-03-31T17:18:00Z</dcterms:created>
  <dcterms:modified xsi:type="dcterms:W3CDTF">2022-04-03T12:42:00Z</dcterms:modified>
</cp:coreProperties>
</file>